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8"/>
        <w:gridCol w:w="821"/>
        <w:gridCol w:w="177"/>
        <w:gridCol w:w="231"/>
        <w:gridCol w:w="307"/>
        <w:gridCol w:w="172"/>
        <w:gridCol w:w="757"/>
        <w:gridCol w:w="589"/>
        <w:gridCol w:w="264"/>
        <w:gridCol w:w="44"/>
        <w:gridCol w:w="45"/>
        <w:gridCol w:w="73"/>
        <w:gridCol w:w="180"/>
        <w:gridCol w:w="356"/>
        <w:gridCol w:w="64"/>
        <w:gridCol w:w="660"/>
        <w:gridCol w:w="151"/>
        <w:gridCol w:w="190"/>
        <w:gridCol w:w="354"/>
        <w:gridCol w:w="17"/>
        <w:gridCol w:w="161"/>
        <w:gridCol w:w="180"/>
        <w:gridCol w:w="50"/>
        <w:gridCol w:w="483"/>
        <w:gridCol w:w="547"/>
        <w:gridCol w:w="340"/>
        <w:gridCol w:w="227"/>
        <w:gridCol w:w="239"/>
        <w:gridCol w:w="12"/>
        <w:gridCol w:w="709"/>
      </w:tblGrid>
      <w:tr w:rsidR="00ED07F1" w:rsidTr="00435B87">
        <w:trPr>
          <w:trHeight w:hRule="exact" w:val="429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7F1" w:rsidRDefault="00ED07F1">
            <w:pPr>
              <w:pStyle w:val="Title"/>
              <w:rPr>
                <w:b w:val="0"/>
                <w:bCs w:val="0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t xml:space="preserve">University at </w:t>
            </w:r>
            <w:smartTag w:uri="urn:schemas-microsoft-com:office:smarttags" w:element="City">
              <w:r>
                <w:rPr>
                  <w:b w:val="0"/>
                  <w:bCs w:val="0"/>
                </w:rPr>
                <w:t>Albany</w:t>
              </w:r>
            </w:smartTag>
            <w:r>
              <w:rPr>
                <w:b w:val="0"/>
                <w:bCs w:val="0"/>
              </w:rPr>
              <w:t xml:space="preserve"> – State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  <w:bCs w:val="0"/>
                  </w:rPr>
                  <w:t>University</w:t>
                </w:r>
              </w:smartTag>
              <w:r>
                <w:rPr>
                  <w:b w:val="0"/>
                  <w:bCs w:val="0"/>
                </w:rPr>
                <w:t xml:space="preserve"> of </w:t>
              </w:r>
              <w:smartTag w:uri="urn:schemas-microsoft-com:office:smarttags" w:element="PlaceName">
                <w:r>
                  <w:rPr>
                    <w:b w:val="0"/>
                    <w:bCs w:val="0"/>
                  </w:rPr>
                  <w:t>New York</w:t>
                </w:r>
              </w:smartTag>
            </w:smartTag>
          </w:p>
        </w:tc>
      </w:tr>
      <w:tr w:rsidR="00ED07F1" w:rsidTr="00435B87">
        <w:trPr>
          <w:trHeight w:hRule="exact" w:val="287"/>
        </w:trPr>
        <w:tc>
          <w:tcPr>
            <w:tcW w:w="2723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:rsidR="00ED07F1" w:rsidRDefault="00ED07F1">
            <w:pPr>
              <w:pStyle w:val="Subtitle"/>
            </w:pPr>
          </w:p>
        </w:tc>
        <w:tc>
          <w:tcPr>
            <w:tcW w:w="3329" w:type="dxa"/>
            <w:gridSpan w:val="16"/>
            <w:tcBorders>
              <w:bottom w:val="nil"/>
            </w:tcBorders>
          </w:tcPr>
          <w:p w:rsidR="00ED07F1" w:rsidRDefault="00ED07F1">
            <w:pPr>
              <w:pStyle w:val="Heading2"/>
            </w:pPr>
            <w:r w:rsidRPr="00DC18ED">
              <w:rPr>
                <w:sz w:val="20"/>
                <w:szCs w:val="20"/>
              </w:rPr>
              <w:t>Course</w:t>
            </w:r>
            <w:r w:rsidR="00DC18ED" w:rsidRPr="00DC18ED">
              <w:rPr>
                <w:sz w:val="20"/>
                <w:szCs w:val="20"/>
              </w:rPr>
              <w:t xml:space="preserve"> and </w:t>
            </w:r>
            <w:r w:rsidR="007C604D" w:rsidRPr="00DC18ED">
              <w:rPr>
                <w:sz w:val="20"/>
                <w:szCs w:val="20"/>
              </w:rPr>
              <w:t>Program</w:t>
            </w:r>
            <w:r w:rsidRPr="00DC18ED">
              <w:rPr>
                <w:sz w:val="20"/>
                <w:szCs w:val="20"/>
              </w:rPr>
              <w:t xml:space="preserve"> Action</w:t>
            </w:r>
            <w:r w:rsidR="00DC18ED"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74" w:type="dxa"/>
            <w:gridSpan w:val="4"/>
            <w:tcBorders>
              <w:bottom w:val="nil"/>
            </w:tcBorders>
            <w:vAlign w:val="bottom"/>
          </w:tcPr>
          <w:p w:rsidR="00ED07F1" w:rsidRDefault="00ED07F1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Proposal No.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</w:tr>
      <w:tr w:rsidR="00ED07F1" w:rsidTr="00435B87">
        <w:trPr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07F1" w:rsidRDefault="00ED07F1">
            <w:pPr>
              <w:rPr>
                <w:sz w:val="16"/>
              </w:rPr>
            </w:pPr>
          </w:p>
        </w:tc>
      </w:tr>
      <w:tr w:rsidR="007C604D" w:rsidTr="00435B87">
        <w:trPr>
          <w:trHeight w:hRule="exact" w:val="258"/>
        </w:trPr>
        <w:tc>
          <w:tcPr>
            <w:tcW w:w="15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Please check one: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D" w:rsidRDefault="007C604D" w:rsidP="00566A3C">
            <w:pPr>
              <w:jc w:val="center"/>
              <w:rPr>
                <w:sz w:val="16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Course Proposal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4D" w:rsidRDefault="007C604D" w:rsidP="00566A3C">
            <w:pPr>
              <w:jc w:val="center"/>
              <w:rPr>
                <w:sz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04D" w:rsidRDefault="007C604D" w:rsidP="00566A3C">
            <w:pPr>
              <w:rPr>
                <w:sz w:val="16"/>
              </w:rPr>
            </w:pPr>
            <w:r>
              <w:rPr>
                <w:sz w:val="16"/>
              </w:rPr>
              <w:t>Program Proposal</w:t>
            </w:r>
          </w:p>
        </w:tc>
        <w:tc>
          <w:tcPr>
            <w:tcW w:w="34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04D" w:rsidRDefault="007C604D" w:rsidP="00566A3C">
            <w:pPr>
              <w:rPr>
                <w:sz w:val="16"/>
              </w:rPr>
            </w:pPr>
          </w:p>
        </w:tc>
      </w:tr>
      <w:tr w:rsidR="002847E7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847E7" w:rsidRDefault="002847E7" w:rsidP="00B81DF5">
            <w:pPr>
              <w:rPr>
                <w:sz w:val="16"/>
              </w:rPr>
            </w:pPr>
          </w:p>
        </w:tc>
      </w:tr>
      <w:tr w:rsidR="00ED07F1" w:rsidTr="00435B87">
        <w:trPr>
          <w:trHeight w:hRule="exact" w:val="28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Please mark all that apply:</w:t>
            </w:r>
          </w:p>
        </w:tc>
      </w:tr>
      <w:tr w:rsidR="00ED07F1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New Course</w:t>
            </w:r>
          </w:p>
        </w:tc>
        <w:tc>
          <w:tcPr>
            <w:tcW w:w="140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Revision of: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 w:rsidR="00ED07F1" w:rsidTr="00435B87">
        <w:trPr>
          <w:cantSplit/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Cross-Listing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7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1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</w:t>
            </w:r>
          </w:p>
        </w:tc>
      </w:tr>
      <w:tr w:rsidR="00ED07F1" w:rsidTr="00435B87">
        <w:trPr>
          <w:trHeight w:hRule="exact" w:val="2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Shared-Resources Course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327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ED07F1" w:rsidTr="00435B87">
        <w:trPr>
          <w:trHeight w:hRule="exact" w:val="4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467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F1" w:rsidRPr="00AA1A7C" w:rsidRDefault="00ED07F1">
            <w:pPr>
              <w:rPr>
                <w:sz w:val="16"/>
                <w:szCs w:val="16"/>
              </w:rPr>
            </w:pPr>
            <w:r w:rsidRPr="00AA1A7C">
              <w:rPr>
                <w:sz w:val="16"/>
                <w:szCs w:val="16"/>
              </w:rPr>
              <w:t>Deactivate/Activate Course</w:t>
            </w:r>
            <w:r w:rsidR="003226C4" w:rsidRPr="00AA1A7C">
              <w:rPr>
                <w:sz w:val="16"/>
                <w:szCs w:val="16"/>
              </w:rPr>
              <w:t xml:space="preserve"> (boldface &amp; underline as appropriate)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1227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</w:t>
            </w:r>
            <w:r w:rsidR="003226C4">
              <w:rPr>
                <w:sz w:val="16"/>
              </w:rPr>
              <w:t xml:space="preserve"> (specify)</w:t>
            </w:r>
            <w:r>
              <w:rPr>
                <w:sz w:val="16"/>
              </w:rPr>
              <w:t>:</w:t>
            </w:r>
          </w:p>
        </w:tc>
        <w:tc>
          <w:tcPr>
            <w:tcW w:w="20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358"/>
        </w:trPr>
        <w:tc>
          <w:tcPr>
            <w:tcW w:w="1102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2798" w:type="dxa"/>
            <w:gridSpan w:val="11"/>
            <w:tcBorders>
              <w:bottom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  <w:tc>
          <w:tcPr>
            <w:tcW w:w="2103" w:type="dxa"/>
            <w:gridSpan w:val="9"/>
            <w:tcBorders>
              <w:bottom w:val="nil"/>
            </w:tcBorders>
            <w:vAlign w:val="bottom"/>
          </w:tcPr>
          <w:p w:rsidR="00ED07F1" w:rsidRDefault="002E4104">
            <w:pPr>
              <w:jc w:val="right"/>
              <w:rPr>
                <w:sz w:val="16"/>
              </w:rPr>
            </w:pPr>
            <w:r>
              <w:rPr>
                <w:sz w:val="16"/>
              </w:rPr>
              <w:t>Effective Semester, Year:</w:t>
            </w:r>
          </w:p>
        </w:tc>
        <w:tc>
          <w:tcPr>
            <w:tcW w:w="25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10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trHeight w:hRule="exact" w:val="35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701" w:type="dxa"/>
            <w:gridSpan w:val="3"/>
            <w:tcBorders>
              <w:top w:val="double" w:sz="4" w:space="0" w:color="auto"/>
            </w:tcBorders>
            <w:vAlign w:val="bottom"/>
          </w:tcPr>
          <w:p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Current:</w:t>
            </w:r>
          </w:p>
        </w:tc>
        <w:tc>
          <w:tcPr>
            <w:tcW w:w="174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  <w:tc>
          <w:tcPr>
            <w:tcW w:w="528" w:type="dxa"/>
            <w:gridSpan w:val="2"/>
            <w:tcBorders>
              <w:top w:val="double" w:sz="4" w:space="0" w:color="auto"/>
            </w:tcBorders>
            <w:vAlign w:val="bottom"/>
          </w:tcPr>
          <w:p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New:</w:t>
            </w:r>
          </w:p>
        </w:tc>
        <w:tc>
          <w:tcPr>
            <w:tcW w:w="15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  <w:tc>
          <w:tcPr>
            <w:tcW w:w="702" w:type="dxa"/>
            <w:gridSpan w:val="3"/>
            <w:tcBorders>
              <w:top w:val="double" w:sz="4" w:space="0" w:color="auto"/>
            </w:tcBorders>
            <w:vAlign w:val="bottom"/>
          </w:tcPr>
          <w:p w:rsidR="00ED07F1" w:rsidRDefault="00ED07F1">
            <w:pPr>
              <w:jc w:val="right"/>
              <w:rPr>
                <w:sz w:val="16"/>
              </w:rPr>
            </w:pPr>
            <w:r>
              <w:rPr>
                <w:sz w:val="16"/>
              </w:rPr>
              <w:t>Credits:</w:t>
            </w:r>
          </w:p>
        </w:tc>
        <w:tc>
          <w:tcPr>
            <w:tcW w:w="2045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1102" w:type="dxa"/>
            <w:gridSpan w:val="2"/>
            <w:tcBorders>
              <w:lef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Title:</w:t>
            </w:r>
          </w:p>
        </w:tc>
        <w:tc>
          <w:tcPr>
            <w:tcW w:w="7471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Course Description to appear in Bulletin:</w:t>
            </w:r>
          </w:p>
        </w:tc>
      </w:tr>
      <w:tr w:rsidR="00ED07F1" w:rsidTr="00435B87">
        <w:trPr>
          <w:cantSplit/>
          <w:trHeight w:hRule="exact" w:val="2160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Prerequisites statement to be appended to description in Bulletin:</w:t>
            </w:r>
          </w:p>
        </w:tc>
      </w:tr>
      <w:tr w:rsidR="00ED07F1" w:rsidTr="00435B87">
        <w:trPr>
          <w:cantSplit/>
          <w:trHeight w:hRule="exact" w:val="716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566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 xml:space="preserve">If S/U is to be designated as the </w:t>
            </w:r>
            <w:r w:rsidRPr="00435B87"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grading system in the course, check here: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F1" w:rsidRDefault="00ED07F1">
            <w:pPr>
              <w:jc w:val="center"/>
              <w:rPr>
                <w:sz w:val="16"/>
              </w:rPr>
            </w:pP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cross listed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5650" w:type="dxa"/>
            <w:gridSpan w:val="19"/>
            <w:tcBorders>
              <w:left w:val="single" w:sz="4" w:space="0" w:color="auto"/>
              <w:bottom w:val="nil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This course is (will be) a shared-resources course with (i.e., CAS ###):</w:t>
            </w:r>
          </w:p>
        </w:tc>
        <w:tc>
          <w:tcPr>
            <w:tcW w:w="292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80"/>
        </w:trPr>
        <w:tc>
          <w:tcPr>
            <w:tcW w:w="8573" w:type="dxa"/>
            <w:gridSpan w:val="3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258"/>
        </w:trPr>
        <w:tc>
          <w:tcPr>
            <w:tcW w:w="8573" w:type="dxa"/>
            <w:gridSpan w:val="3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Explanation of proposal:</w:t>
            </w:r>
          </w:p>
        </w:tc>
      </w:tr>
      <w:tr w:rsidR="00ED07F1" w:rsidTr="00435B87">
        <w:trPr>
          <w:cantSplit/>
          <w:trHeight w:hRule="exact" w:val="106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1" w:rsidRDefault="00ED07F1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892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1" w:rsidRDefault="00ED07F1">
            <w:pPr>
              <w:rPr>
                <w:sz w:val="16"/>
              </w:rPr>
            </w:pPr>
            <w:r>
              <w:rPr>
                <w:sz w:val="16"/>
              </w:rPr>
              <w:t>Other departments or schools which offer similar or related courses and which have certified that this proposal does not overlap their offering:</w:t>
            </w:r>
          </w:p>
          <w:p w:rsidR="00435B87" w:rsidRDefault="00435B87">
            <w:pPr>
              <w:rPr>
                <w:sz w:val="16"/>
              </w:rPr>
            </w:pPr>
          </w:p>
          <w:p w:rsidR="00435B87" w:rsidRDefault="00435B87">
            <w:pPr>
              <w:rPr>
                <w:sz w:val="16"/>
              </w:rPr>
            </w:pPr>
          </w:p>
        </w:tc>
      </w:tr>
      <w:tr w:rsidR="00ED07F1" w:rsidTr="00435B87">
        <w:trPr>
          <w:cantSplit/>
          <w:trHeight w:hRule="exact" w:val="793"/>
        </w:trPr>
        <w:tc>
          <w:tcPr>
            <w:tcW w:w="857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1" w:rsidRDefault="00690707" w:rsidP="00690707">
            <w:pPr>
              <w:rPr>
                <w:i/>
                <w:iCs/>
                <w:sz w:val="16"/>
                <w:szCs w:val="16"/>
              </w:rPr>
            </w:pPr>
            <w:r w:rsidRPr="00690707">
              <w:rPr>
                <w:i/>
                <w:iCs/>
                <w:sz w:val="16"/>
                <w:szCs w:val="16"/>
              </w:rPr>
              <w:t>If this proposal is for an interdisciplinary program, please indicate the Department where the major/minor will be housed:</w:t>
            </w:r>
            <w:r w:rsidR="00435B87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5B87" w:rsidRDefault="00435B87" w:rsidP="00690707">
            <w:pPr>
              <w:rPr>
                <w:i/>
                <w:iCs/>
                <w:sz w:val="16"/>
                <w:szCs w:val="16"/>
              </w:rPr>
            </w:pPr>
          </w:p>
          <w:p w:rsidR="00435B87" w:rsidRDefault="00435B87" w:rsidP="00690707">
            <w:pPr>
              <w:rPr>
                <w:sz w:val="16"/>
              </w:rPr>
            </w:pPr>
          </w:p>
        </w:tc>
      </w:tr>
      <w:tr w:rsidR="00435B87" w:rsidTr="00435B87">
        <w:trPr>
          <w:cantSplit/>
          <w:trHeight w:hRule="exact" w:val="288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 xml:space="preserve">Chair of Proposing Department </w:t>
            </w:r>
            <w:r w:rsidRPr="00435B87">
              <w:rPr>
                <w:b/>
                <w:bCs/>
                <w:sz w:val="12"/>
              </w:rPr>
              <w:t>(TYPE NAME)                      Approval Date</w:t>
            </w: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College Academic Programs Committee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</w:tr>
      <w:tr w:rsidR="00435B87" w:rsidTr="00435B87">
        <w:trPr>
          <w:cantSplit/>
          <w:trHeight w:hRule="exact" w:val="429"/>
        </w:trPr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B87" w:rsidRPr="00435B87" w:rsidRDefault="00435B87" w:rsidP="00435B87">
            <w:pPr>
              <w:rPr>
                <w:b/>
                <w:sz w:val="14"/>
                <w:szCs w:val="14"/>
              </w:rPr>
            </w:pPr>
          </w:p>
        </w:tc>
      </w:tr>
      <w:tr w:rsidR="00435B87" w:rsidTr="00435B87">
        <w:trPr>
          <w:cantSplit/>
          <w:trHeight w:hRule="exact" w:val="287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Dean of College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87" w:rsidRPr="00435B87" w:rsidRDefault="00435B87" w:rsidP="00435B87">
            <w:pPr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B87" w:rsidRPr="00435B87" w:rsidRDefault="00435B87" w:rsidP="00435B8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35B87" w:rsidTr="00435B87">
        <w:trPr>
          <w:cantSplit/>
          <w:trHeight w:hRule="exact" w:val="433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Chair of Departments having cross-listed course(s</w:t>
            </w:r>
            <w:r w:rsidRPr="00435B87">
              <w:rPr>
                <w:b/>
                <w:bCs/>
                <w:sz w:val="12"/>
              </w:rPr>
              <w:t>) [Copy of e-mail approval(s) on following page.]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bCs/>
                <w:sz w:val="12"/>
              </w:rPr>
              <w:t>Approval Date</w:t>
            </w: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Undergraduate Studies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5B87" w:rsidRPr="00435B87" w:rsidRDefault="00435B87" w:rsidP="00435B87">
            <w:pPr>
              <w:jc w:val="center"/>
              <w:rPr>
                <w:b/>
                <w:sz w:val="12"/>
              </w:rPr>
            </w:pPr>
            <w:r w:rsidRPr="00435B87">
              <w:rPr>
                <w:b/>
                <w:sz w:val="12"/>
              </w:rPr>
              <w:t>Approval Date</w:t>
            </w:r>
          </w:p>
        </w:tc>
      </w:tr>
      <w:tr w:rsidR="00435B87" w:rsidRPr="00690707" w:rsidTr="00435B87">
        <w:trPr>
          <w:cantSplit/>
          <w:trHeight w:hRule="exact" w:val="429"/>
        </w:trPr>
        <w:tc>
          <w:tcPr>
            <w:tcW w:w="3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B87" w:rsidRPr="00690707" w:rsidRDefault="00435B87" w:rsidP="00435B87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B87" w:rsidRPr="00690707" w:rsidRDefault="00435B87" w:rsidP="00435B87">
            <w:pPr>
              <w:jc w:val="center"/>
              <w:rPr>
                <w:sz w:val="14"/>
                <w:szCs w:val="14"/>
              </w:rPr>
            </w:pPr>
          </w:p>
        </w:tc>
      </w:tr>
    </w:tbl>
    <w:p w:rsidR="00846FBD" w:rsidRDefault="00846FBD">
      <w:pPr>
        <w:rPr>
          <w:sz w:val="16"/>
        </w:rPr>
      </w:pPr>
    </w:p>
    <w:sectPr w:rsidR="00846FBD">
      <w:headerReference w:type="default" r:id="rId7"/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52" w:rsidRDefault="00865152">
      <w:r>
        <w:separator/>
      </w:r>
    </w:p>
  </w:endnote>
  <w:endnote w:type="continuationSeparator" w:id="0">
    <w:p w:rsidR="00865152" w:rsidRDefault="008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52" w:rsidRDefault="00865152">
      <w:r>
        <w:separator/>
      </w:r>
    </w:p>
  </w:footnote>
  <w:footnote w:type="continuationSeparator" w:id="0">
    <w:p w:rsidR="00865152" w:rsidRDefault="0086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EB" w:rsidRDefault="00FF59EB" w:rsidP="00072315">
    <w:pPr>
      <w:pStyle w:val="Header"/>
      <w:tabs>
        <w:tab w:val="right" w:pos="10620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C4"/>
    <w:rsid w:val="00072315"/>
    <w:rsid w:val="000744A5"/>
    <w:rsid w:val="001344AC"/>
    <w:rsid w:val="001913AA"/>
    <w:rsid w:val="001A7AE2"/>
    <w:rsid w:val="001C4648"/>
    <w:rsid w:val="001D6CC1"/>
    <w:rsid w:val="002847E7"/>
    <w:rsid w:val="00293CBF"/>
    <w:rsid w:val="002A54DE"/>
    <w:rsid w:val="002B7B53"/>
    <w:rsid w:val="002E4104"/>
    <w:rsid w:val="003226C4"/>
    <w:rsid w:val="00327578"/>
    <w:rsid w:val="003B708F"/>
    <w:rsid w:val="00435B87"/>
    <w:rsid w:val="004A26FA"/>
    <w:rsid w:val="004A4C0E"/>
    <w:rsid w:val="004E6D90"/>
    <w:rsid w:val="0051001C"/>
    <w:rsid w:val="005558F2"/>
    <w:rsid w:val="00566A3C"/>
    <w:rsid w:val="00601E1A"/>
    <w:rsid w:val="00664C9E"/>
    <w:rsid w:val="00670A6C"/>
    <w:rsid w:val="00690707"/>
    <w:rsid w:val="006C2CDA"/>
    <w:rsid w:val="0072037D"/>
    <w:rsid w:val="007B7A61"/>
    <w:rsid w:val="007C604D"/>
    <w:rsid w:val="007F5794"/>
    <w:rsid w:val="00846FBD"/>
    <w:rsid w:val="00863DE0"/>
    <w:rsid w:val="00865152"/>
    <w:rsid w:val="008B6939"/>
    <w:rsid w:val="0090088C"/>
    <w:rsid w:val="00915CDD"/>
    <w:rsid w:val="009504D4"/>
    <w:rsid w:val="009956D5"/>
    <w:rsid w:val="009B61EF"/>
    <w:rsid w:val="00A84237"/>
    <w:rsid w:val="00AA1A7C"/>
    <w:rsid w:val="00AB1418"/>
    <w:rsid w:val="00AF14C4"/>
    <w:rsid w:val="00B81DF5"/>
    <w:rsid w:val="00BA69AB"/>
    <w:rsid w:val="00C021AC"/>
    <w:rsid w:val="00C47C70"/>
    <w:rsid w:val="00D32045"/>
    <w:rsid w:val="00DC18ED"/>
    <w:rsid w:val="00DD5D2D"/>
    <w:rsid w:val="00DF39BF"/>
    <w:rsid w:val="00E65BC4"/>
    <w:rsid w:val="00ED07F1"/>
    <w:rsid w:val="00ED2B30"/>
    <w:rsid w:val="00EE0440"/>
    <w:rsid w:val="00F452E0"/>
    <w:rsid w:val="00F7546D"/>
    <w:rsid w:val="00F8570A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qFormat/>
    <w:rPr>
      <w:b/>
      <w:bC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59EB"/>
    <w:rPr>
      <w:rFonts w:ascii="Arial" w:hAnsi="Arial"/>
      <w:sz w:val="24"/>
      <w:szCs w:val="24"/>
    </w:rPr>
  </w:style>
  <w:style w:type="character" w:styleId="PageNumber">
    <w:name w:val="page number"/>
    <w:rsid w:val="00FF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Action Plan</vt:lpstr>
    </vt:vector>
  </TitlesOfParts>
  <Company>University at Albany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Action Plan</dc:title>
  <dc:creator>College of Arts and Sciences</dc:creator>
  <cp:lastModifiedBy>SKF</cp:lastModifiedBy>
  <cp:revision>2</cp:revision>
  <cp:lastPrinted>2013-09-25T13:38:00Z</cp:lastPrinted>
  <dcterms:created xsi:type="dcterms:W3CDTF">2014-10-21T18:21:00Z</dcterms:created>
  <dcterms:modified xsi:type="dcterms:W3CDTF">2014-10-21T18:21:00Z</dcterms:modified>
</cp:coreProperties>
</file>